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C981" w14:textId="14983BC4" w:rsidR="00294BBC" w:rsidRDefault="003C343E" w:rsidP="00294BBC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Заявка на участие </w:t>
      </w:r>
      <w:proofErr w:type="gramStart"/>
      <w:r>
        <w:rPr>
          <w:b/>
          <w:sz w:val="28"/>
          <w:szCs w:val="28"/>
        </w:rPr>
        <w:t xml:space="preserve">в  </w:t>
      </w:r>
      <w:r w:rsidR="00294BBC">
        <w:rPr>
          <w:b/>
          <w:sz w:val="28"/>
          <w:szCs w:val="28"/>
        </w:rPr>
        <w:t>конкурсе</w:t>
      </w:r>
      <w:proofErr w:type="gramEnd"/>
      <w:r w:rsidR="00294BBC" w:rsidRPr="0074085C">
        <w:rPr>
          <w:b/>
          <w:sz w:val="28"/>
          <w:szCs w:val="28"/>
        </w:rPr>
        <w:t xml:space="preserve"> </w:t>
      </w:r>
      <w:r w:rsidR="00294BBC">
        <w:rPr>
          <w:b/>
          <w:sz w:val="28"/>
          <w:szCs w:val="28"/>
        </w:rPr>
        <w:t> “Звездный танец”</w:t>
      </w:r>
    </w:p>
    <w:p w14:paraId="523449CE" w14:textId="77777777" w:rsidR="00294BBC" w:rsidRDefault="00294BBC" w:rsidP="00294BBC">
      <w:pPr>
        <w:rPr>
          <w:rFonts w:ascii="Calibri" w:eastAsia="Calibri" w:hAnsi="Calibri" w:cs="Calibri"/>
          <w:b/>
          <w:color w:val="FF0000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294BBC" w14:paraId="13E349EF" w14:textId="77777777" w:rsidTr="00294BBC">
        <w:trPr>
          <w:trHeight w:val="51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3B004BE9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 xml:space="preserve">Полное название коллектива </w:t>
            </w:r>
          </w:p>
          <w:p w14:paraId="156D0EF3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14:paraId="13D71C0C" w14:textId="77777777" w:rsidTr="00294BBC">
        <w:trPr>
          <w:trHeight w:val="479"/>
        </w:trPr>
        <w:tc>
          <w:tcPr>
            <w:tcW w:w="10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1E82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BC26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294BBC" w14:paraId="365313D0" w14:textId="77777777" w:rsidTr="00294BBC">
        <w:trPr>
          <w:trHeight w:val="569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613D3B7C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Ф.И.О.руководителя</w:t>
            </w:r>
            <w:proofErr w:type="spellEnd"/>
          </w:p>
          <w:p w14:paraId="051FF6F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294BBC" w14:paraId="2C1BDCF6" w14:textId="77777777" w:rsidTr="00294BBC">
        <w:trPr>
          <w:trHeight w:val="542"/>
        </w:trPr>
        <w:tc>
          <w:tcPr>
            <w:tcW w:w="10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EC7A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3F89EA3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294BBC" w14:paraId="2109B745" w14:textId="77777777" w:rsidTr="00294BBC">
        <w:trPr>
          <w:trHeight w:val="562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3EAA1D1" w14:textId="77777777" w:rsidR="00294BBC" w:rsidRPr="0074085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Контакты руководителя коллектива</w:t>
            </w:r>
            <w:r w:rsidRPr="0074085C"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:</w:t>
            </w:r>
          </w:p>
          <w:p w14:paraId="4B4E9728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294BBC" w14:paraId="050E07C8" w14:textId="77777777" w:rsidTr="00294BBC">
        <w:trPr>
          <w:trHeight w:val="518"/>
        </w:trPr>
        <w:tc>
          <w:tcPr>
            <w:tcW w:w="10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8E7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64D3F01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C76B771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294BBC" w14:paraId="2C14C48E" w14:textId="77777777" w:rsidTr="00294BBC">
        <w:trPr>
          <w:trHeight w:val="571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1685F17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Страна, город</w:t>
            </w:r>
          </w:p>
        </w:tc>
      </w:tr>
      <w:tr w:rsidR="00294BBC" w14:paraId="346268A9" w14:textId="77777777" w:rsidTr="00294BBC">
        <w:trPr>
          <w:trHeight w:val="526"/>
        </w:trPr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55534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E55DAC9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829"/>
        <w:gridCol w:w="2551"/>
      </w:tblGrid>
      <w:tr w:rsidR="00294BBC" w14:paraId="16C7C087" w14:textId="77777777" w:rsidTr="00294BBC">
        <w:trPr>
          <w:trHeight w:val="8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7EB71E1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 xml:space="preserve">Номинация </w:t>
            </w:r>
          </w:p>
          <w:p w14:paraId="520B6194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и возрастная группа</w:t>
            </w:r>
          </w:p>
          <w:p w14:paraId="19AB4E33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5BE3AF6D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Номера</w:t>
            </w:r>
          </w:p>
          <w:p w14:paraId="48CDCB94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название номеров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1A07C496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Продолжительность номеров</w:t>
            </w:r>
          </w:p>
          <w:p w14:paraId="370D5D79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294BBC" w14:paraId="3F4A194A" w14:textId="77777777" w:rsidTr="00294BBC">
        <w:trPr>
          <w:trHeight w:val="49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F28" w14:textId="77777777" w:rsidR="00294BBC" w:rsidRDefault="00294BBC" w:rsidP="00294BBC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F194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9806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18B8F012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09DEA142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14:paraId="30BC4818" w14:textId="77777777" w:rsidTr="00294BBC">
        <w:trPr>
          <w:trHeight w:val="6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CDD15BA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Краткие сведения о коллективе</w:t>
            </w:r>
          </w:p>
          <w:p w14:paraId="0897559E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294BBC" w14:paraId="5D3AFAAC" w14:textId="77777777" w:rsidTr="00294BBC">
        <w:trPr>
          <w:trHeight w:val="55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69550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AAF85CE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94BBC" w14:paraId="04D5C405" w14:textId="77777777" w:rsidTr="00294BBC">
        <w:trPr>
          <w:trHeight w:val="61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AAD0A32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5B6D229D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Микрофоны, стойки, стулья</w:t>
            </w:r>
          </w:p>
        </w:tc>
      </w:tr>
      <w:tr w:rsidR="00294BBC" w14:paraId="474A1D69" w14:textId="77777777" w:rsidTr="00294BBC">
        <w:trPr>
          <w:trHeight w:val="581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DA54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1571AB7" w14:textId="77777777" w:rsidR="00294BBC" w:rsidRDefault="00294BBC" w:rsidP="00294BBC">
      <w:pPr>
        <w:widowControl w:val="0"/>
        <w:suppressAutoHyphens/>
        <w:spacing w:after="120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05A8A298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294BBC" w14:paraId="1A9B5C43" w14:textId="77777777" w:rsidTr="00294BBC">
        <w:trPr>
          <w:trHeight w:val="302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17258F8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0ACBE677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4B55188B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294BBC" w14:paraId="0C92320B" w14:textId="77777777" w:rsidTr="00294BBC">
        <w:trPr>
          <w:trHeight w:val="523"/>
        </w:trPr>
        <w:tc>
          <w:tcPr>
            <w:tcW w:w="10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F245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F967CF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B4475E2" w14:textId="77777777" w:rsidR="004B77F8" w:rsidRDefault="004B77F8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7C6B1F63" w14:textId="77777777" w:rsidR="004B77F8" w:rsidRDefault="004B77F8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701" w:type="dxa"/>
        <w:tblLook w:val="04A0" w:firstRow="1" w:lastRow="0" w:firstColumn="1" w:lastColumn="0" w:noHBand="0" w:noVBand="1"/>
      </w:tblPr>
      <w:tblGrid>
        <w:gridCol w:w="4087"/>
        <w:gridCol w:w="3476"/>
        <w:gridCol w:w="3138"/>
      </w:tblGrid>
      <w:tr w:rsidR="00294BBC" w14:paraId="25C14A7B" w14:textId="77777777" w:rsidTr="004B77F8">
        <w:trPr>
          <w:trHeight w:val="685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4A01353" w14:textId="77777777" w:rsidR="00294BBC" w:rsidRDefault="00294BBC" w:rsidP="00294B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Количество участников</w:t>
            </w:r>
          </w:p>
          <w:p w14:paraId="7C122274" w14:textId="77777777" w:rsidR="00294BBC" w:rsidRDefault="00294BBC" w:rsidP="00294BBC">
            <w:pPr>
              <w:jc w:val="center"/>
              <w:rPr>
                <w:b/>
                <w:sz w:val="24"/>
                <w:szCs w:val="24"/>
              </w:rPr>
            </w:pPr>
          </w:p>
          <w:p w14:paraId="5EC0AB0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06E4B84" w14:textId="77777777" w:rsidR="00294BBC" w:rsidRDefault="00294BBC" w:rsidP="00294BBC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Количество сопровождающих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253D939" w14:textId="77777777" w:rsidR="00294BBC" w:rsidRDefault="00294BBC" w:rsidP="00294BBC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294BBC" w14:paraId="22B9D665" w14:textId="77777777" w:rsidTr="004B77F8">
        <w:trPr>
          <w:trHeight w:val="499"/>
        </w:trPr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44F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316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929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E6294C4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36F20642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294BBC" w14:paraId="20534DC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DE6F0C2" w14:textId="77777777" w:rsidR="00294BBC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Список детей и  дата рождения</w:t>
            </w:r>
          </w:p>
          <w:p w14:paraId="1FAF3A10" w14:textId="77777777" w:rsidR="00294BBC" w:rsidRDefault="00294BBC" w:rsidP="00294BBC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294BBC" w14:paraId="04BD0152" w14:textId="77777777" w:rsidTr="004B77F8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CC11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02D371AF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1E869DA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C31B078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bottomFromText="20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294BBC" w14:paraId="3346957B" w14:textId="77777777" w:rsidTr="004B77F8">
        <w:trPr>
          <w:trHeight w:val="550"/>
        </w:trPr>
        <w:tc>
          <w:tcPr>
            <w:tcW w:w="10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</w:tcPr>
          <w:p w14:paraId="094BC5D0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Дополнительные сведения и пожелания</w:t>
            </w:r>
          </w:p>
          <w:p w14:paraId="3AF0645A" w14:textId="77777777" w:rsidR="00294BBC" w:rsidRDefault="00294BBC" w:rsidP="00294BBC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b/>
                <w:kern w:val="2"/>
                <w:lang w:eastAsia="hi-IN" w:bidi="hi-IN"/>
              </w:rPr>
            </w:pPr>
          </w:p>
        </w:tc>
      </w:tr>
      <w:tr w:rsidR="00294BBC" w14:paraId="12B640DC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35E15FC8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  <w:t>:</w:t>
            </w:r>
          </w:p>
          <w:p w14:paraId="22245C2B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val="en-US" w:eastAsia="hi-IN" w:bidi="hi-IN"/>
              </w:rPr>
            </w:pP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8F4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2EA7A24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4E30120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F1439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217A9561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0085F64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7FF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294BBC" w14:paraId="345D8139" w14:textId="77777777" w:rsidTr="004B77F8">
        <w:trPr>
          <w:trHeight w:val="507"/>
        </w:trPr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76C171DE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A445C" w14:textId="77777777" w:rsidR="00294BBC" w:rsidRDefault="00294BBC" w:rsidP="00294BBC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2332EAB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lang w:eastAsia="hi-IN" w:bidi="hi-IN"/>
        </w:rPr>
      </w:pPr>
    </w:p>
    <w:p w14:paraId="00920A20" w14:textId="77777777" w:rsidR="00294BBC" w:rsidRDefault="00294BBC" w:rsidP="00294BBC">
      <w:pPr>
        <w:widowControl w:val="0"/>
        <w:suppressAutoHyphens/>
        <w:rPr>
          <w:rFonts w:ascii="Calibri" w:eastAsia="SimSun" w:hAnsi="Calibri" w:cs="Calibri"/>
          <w:b/>
          <w:bCs/>
          <w:kern w:val="2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lang w:eastAsia="hi-IN" w:bidi="hi-IN"/>
        </w:rPr>
        <w:t>Уважаемые руководители!</w:t>
      </w:r>
    </w:p>
    <w:p w14:paraId="7D9B2359" w14:textId="77777777" w:rsid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Расчётное время в гостиницах г. Астаны 14.00 ч., выезд до 12.00 ч.</w:t>
      </w:r>
    </w:p>
    <w:p w14:paraId="43A8073C" w14:textId="77777777" w:rsidR="00294BBC" w:rsidRDefault="00294BBC" w:rsidP="004B77F8">
      <w:pPr>
        <w:pStyle w:val="a3"/>
        <w:ind w:right="-517"/>
        <w:rPr>
          <w:lang w:bidi="hi-IN"/>
        </w:rPr>
      </w:pPr>
    </w:p>
    <w:p w14:paraId="202A63D6" w14:textId="77777777" w:rsid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Дополнительную информацию о номере поезда (самолёта, автобуса), дате и времени прибытия и убытия коллектива необходимо направить в оргкомитет не позднее, чем за 3 дня до прибытия в Астану.</w:t>
      </w:r>
    </w:p>
    <w:p w14:paraId="1544D6D2" w14:textId="77777777" w:rsidR="00294BBC" w:rsidRDefault="00294BBC" w:rsidP="00294BBC">
      <w:pPr>
        <w:pStyle w:val="a3"/>
        <w:rPr>
          <w:lang w:bidi="hi-IN"/>
        </w:rPr>
      </w:pPr>
    </w:p>
    <w:p w14:paraId="0CF1F41C" w14:textId="77777777" w:rsidR="00294BBC" w:rsidRPr="00294BBC" w:rsidRDefault="00294BBC" w:rsidP="00294BBC">
      <w:pPr>
        <w:pStyle w:val="a3"/>
        <w:rPr>
          <w:lang w:bidi="hi-IN"/>
        </w:rPr>
      </w:pPr>
      <w:r>
        <w:rPr>
          <w:lang w:bidi="hi-IN"/>
        </w:rPr>
        <w:t>Ответственность за жизнь и здоровье детей несет руководитель делегации!</w:t>
      </w:r>
    </w:p>
    <w:p w14:paraId="392E8407" w14:textId="77777777" w:rsidR="00294BBC" w:rsidRPr="0074085C" w:rsidRDefault="00294BBC" w:rsidP="00294BBC"/>
    <w:p w14:paraId="488BE0AD" w14:textId="77777777" w:rsidR="00757C0D" w:rsidRPr="002E1A39" w:rsidRDefault="00757C0D" w:rsidP="00294BBC">
      <w:pPr>
        <w:pStyle w:val="a3"/>
        <w:rPr>
          <w:rFonts w:cs="Trebuchet MS"/>
          <w:sz w:val="24"/>
          <w:szCs w:val="24"/>
          <w:u w:color="1A1A1A"/>
        </w:rPr>
      </w:pPr>
    </w:p>
    <w:p w14:paraId="39372869" w14:textId="77777777" w:rsidR="00F75E47" w:rsidRPr="00294BBC" w:rsidRDefault="00F75E47" w:rsidP="00294BBC">
      <w:pPr>
        <w:pStyle w:val="a3"/>
        <w:rPr>
          <w:sz w:val="24"/>
          <w:szCs w:val="24"/>
        </w:rPr>
      </w:pPr>
    </w:p>
    <w:sectPr w:rsidR="00F75E47" w:rsidRPr="00294BBC" w:rsidSect="00294BBC">
      <w:pgSz w:w="12240" w:h="15840"/>
      <w:pgMar w:top="1134" w:right="850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C0D"/>
    <w:rsid w:val="00026387"/>
    <w:rsid w:val="0029199A"/>
    <w:rsid w:val="00294BBC"/>
    <w:rsid w:val="002E1A39"/>
    <w:rsid w:val="00316A9F"/>
    <w:rsid w:val="003C343E"/>
    <w:rsid w:val="004B77F8"/>
    <w:rsid w:val="006761D1"/>
    <w:rsid w:val="00716E61"/>
    <w:rsid w:val="00757C0D"/>
    <w:rsid w:val="009A54D7"/>
    <w:rsid w:val="00BA6434"/>
    <w:rsid w:val="00F75E47"/>
    <w:rsid w:val="00F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5608C"/>
  <w14:defaultImageDpi w14:val="300"/>
  <w15:docId w15:val="{5704AB86-8EE2-4ECC-A477-792985C2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434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uiPriority w:val="59"/>
    <w:rsid w:val="00294BBC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astana stars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mussurgaliyeva</dc:creator>
  <cp:keywords/>
  <dc:description/>
  <cp:lastModifiedBy>Tapitapa</cp:lastModifiedBy>
  <cp:revision>2</cp:revision>
  <dcterms:created xsi:type="dcterms:W3CDTF">2018-02-05T22:33:00Z</dcterms:created>
  <dcterms:modified xsi:type="dcterms:W3CDTF">2018-02-05T22:33:00Z</dcterms:modified>
</cp:coreProperties>
</file>